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FA867" w14:textId="77777777" w:rsidR="00593CCD" w:rsidRPr="00C30098" w:rsidRDefault="00593CCD" w:rsidP="003758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0098">
        <w:rPr>
          <w:rFonts w:ascii="Times New Roman" w:hAnsi="Times New Roman" w:cs="Times New Roman"/>
          <w:b/>
          <w:sz w:val="32"/>
          <w:szCs w:val="32"/>
        </w:rPr>
        <w:t>Программа учебно-познавательной профильной смены</w:t>
      </w:r>
    </w:p>
    <w:p w14:paraId="743C5EF7" w14:textId="7FE60AC9" w:rsidR="00036E38" w:rsidRPr="00C30098" w:rsidRDefault="00593CCD" w:rsidP="00375823">
      <w:pPr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0098">
        <w:rPr>
          <w:rFonts w:ascii="Times New Roman" w:hAnsi="Times New Roman" w:cs="Times New Roman"/>
          <w:b/>
          <w:sz w:val="32"/>
          <w:szCs w:val="32"/>
        </w:rPr>
        <w:t>«</w:t>
      </w:r>
      <w:r w:rsidR="00F62CE8">
        <w:rPr>
          <w:rFonts w:ascii="Times New Roman" w:hAnsi="Times New Roman" w:cs="Times New Roman"/>
          <w:b/>
          <w:sz w:val="32"/>
          <w:szCs w:val="32"/>
        </w:rPr>
        <w:t>Год семьи</w:t>
      </w:r>
      <w:r w:rsidR="00CB0C28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1455"/>
        <w:gridCol w:w="4607"/>
        <w:gridCol w:w="4990"/>
      </w:tblGrid>
      <w:tr w:rsidR="00593CCD" w:rsidRPr="00375823" w14:paraId="136379EE" w14:textId="77777777" w:rsidTr="00C6194A">
        <w:trPr>
          <w:trHeight w:val="532"/>
        </w:trPr>
        <w:tc>
          <w:tcPr>
            <w:tcW w:w="0" w:type="auto"/>
          </w:tcPr>
          <w:p w14:paraId="4B142B22" w14:textId="77777777" w:rsidR="00593CCD" w:rsidRPr="00375823" w:rsidRDefault="00593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07" w:type="dxa"/>
          </w:tcPr>
          <w:p w14:paraId="5FC78580" w14:textId="77777777" w:rsidR="00593CCD" w:rsidRPr="00375823" w:rsidRDefault="00593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04596AA7" w14:textId="77777777" w:rsidR="00593CCD" w:rsidRPr="00375823" w:rsidRDefault="00593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4990" w:type="dxa"/>
          </w:tcPr>
          <w:p w14:paraId="755D3266" w14:textId="77777777" w:rsidR="00593CCD" w:rsidRPr="00375823" w:rsidRDefault="00593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CB0C28" w:rsidRPr="00375823" w14:paraId="7F5A3ED3" w14:textId="77777777" w:rsidTr="00C6194A">
        <w:trPr>
          <w:trHeight w:val="266"/>
        </w:trPr>
        <w:tc>
          <w:tcPr>
            <w:tcW w:w="0" w:type="auto"/>
          </w:tcPr>
          <w:p w14:paraId="6A495123" w14:textId="1531924A" w:rsidR="00CB0C28" w:rsidRPr="00375823" w:rsidRDefault="00CB0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62C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4607" w:type="dxa"/>
          </w:tcPr>
          <w:p w14:paraId="19BA95F7" w14:textId="1E15FC61" w:rsidR="00CB0C28" w:rsidRPr="00375823" w:rsidRDefault="00CB0C28" w:rsidP="007C4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«Каникулы без опасности»</w:t>
            </w:r>
          </w:p>
        </w:tc>
        <w:tc>
          <w:tcPr>
            <w:tcW w:w="4990" w:type="dxa"/>
          </w:tcPr>
          <w:p w14:paraId="2617EDF0" w14:textId="77777777" w:rsidR="00CB0C28" w:rsidRDefault="00CB0C28" w:rsidP="00CB0C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лагеря</w:t>
            </w:r>
          </w:p>
          <w:p w14:paraId="7F0FD56B" w14:textId="77777777" w:rsidR="00CB0C28" w:rsidRDefault="00CB0C28" w:rsidP="00CB0C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</w:p>
          <w:p w14:paraId="1D7B63C8" w14:textId="77777777" w:rsidR="00CB0C28" w:rsidRDefault="00CB0C28" w:rsidP="00CB0C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«Обязанности пешехода»</w:t>
            </w:r>
          </w:p>
          <w:p w14:paraId="21AFB784" w14:textId="77777777" w:rsidR="00933CFD" w:rsidRDefault="00CB0C28" w:rsidP="00933C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визитных карточек отряда</w:t>
            </w:r>
            <w:r w:rsidR="003348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(название, девиз)</w:t>
            </w:r>
          </w:p>
          <w:p w14:paraId="6D1FFDD8" w14:textId="663ECE5D" w:rsidR="00CB0C28" w:rsidRPr="00933CFD" w:rsidRDefault="00CB0C28" w:rsidP="00933C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3CFD">
              <w:rPr>
                <w:rFonts w:ascii="Times New Roman" w:hAnsi="Times New Roman" w:cs="Times New Roman"/>
                <w:sz w:val="28"/>
                <w:szCs w:val="28"/>
              </w:rPr>
              <w:t>Прогулка в парк Урицкого</w:t>
            </w:r>
          </w:p>
        </w:tc>
      </w:tr>
      <w:tr w:rsidR="00CB0C28" w:rsidRPr="00375823" w14:paraId="34B770A7" w14:textId="77777777" w:rsidTr="00C6194A">
        <w:trPr>
          <w:trHeight w:val="266"/>
        </w:trPr>
        <w:tc>
          <w:tcPr>
            <w:tcW w:w="0" w:type="auto"/>
          </w:tcPr>
          <w:p w14:paraId="4429327E" w14:textId="32795C1C" w:rsidR="00CB0C28" w:rsidRPr="00375823" w:rsidRDefault="00F6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CB0C28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4607" w:type="dxa"/>
          </w:tcPr>
          <w:p w14:paraId="7B82DFC4" w14:textId="4C7FDC58" w:rsidR="00CB0C28" w:rsidRPr="00375823" w:rsidRDefault="00CB0C28" w:rsidP="007C4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«Каникулы без опасности»</w:t>
            </w:r>
          </w:p>
        </w:tc>
        <w:tc>
          <w:tcPr>
            <w:tcW w:w="4990" w:type="dxa"/>
          </w:tcPr>
          <w:p w14:paraId="6B4E46FE" w14:textId="1D607078" w:rsidR="00C6194A" w:rsidRDefault="00C6194A" w:rsidP="0034595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«Правила Дорожного Движения»</w:t>
            </w:r>
          </w:p>
          <w:p w14:paraId="66CF53CB" w14:textId="41671FB2" w:rsidR="0034595C" w:rsidRPr="0034595C" w:rsidRDefault="00C6194A" w:rsidP="0034595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 в кинотеатр</w:t>
            </w:r>
            <w:r w:rsidR="00201218">
              <w:rPr>
                <w:rFonts w:ascii="Times New Roman" w:hAnsi="Times New Roman" w:cs="Times New Roman"/>
                <w:sz w:val="28"/>
                <w:szCs w:val="28"/>
              </w:rPr>
              <w:t xml:space="preserve"> Синема</w:t>
            </w:r>
          </w:p>
          <w:p w14:paraId="54B3049C" w14:textId="127FB7AE" w:rsidR="00C6194A" w:rsidRPr="00C6194A" w:rsidRDefault="00C6194A" w:rsidP="00C6194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6194A">
              <w:rPr>
                <w:rFonts w:ascii="Times New Roman" w:hAnsi="Times New Roman" w:cs="Times New Roman"/>
                <w:sz w:val="28"/>
                <w:szCs w:val="28"/>
              </w:rPr>
              <w:t>Загадки о животных</w:t>
            </w:r>
          </w:p>
          <w:p w14:paraId="55B25017" w14:textId="29962D5A" w:rsidR="00CB0C28" w:rsidRPr="00C6194A" w:rsidRDefault="00C6194A" w:rsidP="00C6194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6194A">
              <w:rPr>
                <w:rFonts w:ascii="Times New Roman" w:hAnsi="Times New Roman" w:cs="Times New Roman"/>
                <w:sz w:val="28"/>
                <w:szCs w:val="28"/>
              </w:rPr>
              <w:t>Настольные игры</w:t>
            </w:r>
            <w:r w:rsidRPr="00C619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B0C28" w:rsidRPr="00375823" w14:paraId="40A07D76" w14:textId="77777777" w:rsidTr="00C6194A">
        <w:trPr>
          <w:trHeight w:val="1836"/>
        </w:trPr>
        <w:tc>
          <w:tcPr>
            <w:tcW w:w="0" w:type="auto"/>
          </w:tcPr>
          <w:p w14:paraId="7C697887" w14:textId="7447EFE5" w:rsidR="00CB0C28" w:rsidRPr="00375823" w:rsidRDefault="00F6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CB0C28" w:rsidRPr="00375823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4607" w:type="dxa"/>
          </w:tcPr>
          <w:p w14:paraId="7541C648" w14:textId="60350444" w:rsidR="00CB0C28" w:rsidRPr="00375823" w:rsidRDefault="00CB0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«Каникулы без опасности»</w:t>
            </w:r>
          </w:p>
        </w:tc>
        <w:tc>
          <w:tcPr>
            <w:tcW w:w="4990" w:type="dxa"/>
          </w:tcPr>
          <w:p w14:paraId="5369186E" w14:textId="01DB16A5" w:rsidR="00C6194A" w:rsidRDefault="0033488E" w:rsidP="0033488E">
            <w:pPr>
              <w:pStyle w:val="a4"/>
              <w:numPr>
                <w:ilvl w:val="0"/>
                <w:numId w:val="24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94A">
              <w:rPr>
                <w:rFonts w:ascii="Times New Roman" w:hAnsi="Times New Roman" w:cs="Times New Roman"/>
                <w:sz w:val="28"/>
                <w:szCs w:val="28"/>
              </w:rPr>
              <w:t>Инструктаж «Правила поведения в общественных местах»</w:t>
            </w:r>
          </w:p>
          <w:p w14:paraId="50EA1D12" w14:textId="4D0073E2" w:rsidR="0033488E" w:rsidRPr="00C6194A" w:rsidRDefault="0033488E" w:rsidP="0033488E">
            <w:pPr>
              <w:pStyle w:val="a4"/>
              <w:numPr>
                <w:ilvl w:val="0"/>
                <w:numId w:val="24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94A">
              <w:rPr>
                <w:rFonts w:ascii="Times New Roman" w:hAnsi="Times New Roman" w:cs="Times New Roman"/>
                <w:sz w:val="28"/>
                <w:szCs w:val="28"/>
              </w:rPr>
              <w:t>Выставка рисунков «Береги себя сам»</w:t>
            </w:r>
          </w:p>
          <w:p w14:paraId="59F56069" w14:textId="01D5BA54" w:rsidR="00CB0C28" w:rsidRDefault="0033488E" w:rsidP="0033488E">
            <w:pPr>
              <w:pStyle w:val="a4"/>
              <w:numPr>
                <w:ilvl w:val="0"/>
                <w:numId w:val="24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0C2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62CE8">
              <w:rPr>
                <w:rFonts w:ascii="Times New Roman" w:hAnsi="Times New Roman" w:cs="Times New Roman"/>
                <w:sz w:val="28"/>
                <w:szCs w:val="28"/>
              </w:rPr>
              <w:t>рогулка в парк</w:t>
            </w:r>
            <w:r w:rsidR="00801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1218">
              <w:rPr>
                <w:rFonts w:ascii="Times New Roman" w:hAnsi="Times New Roman" w:cs="Times New Roman"/>
                <w:sz w:val="28"/>
                <w:szCs w:val="28"/>
              </w:rPr>
              <w:t>Крылья Советов</w:t>
            </w:r>
          </w:p>
          <w:p w14:paraId="406A147B" w14:textId="09D30993" w:rsidR="00C6194A" w:rsidRPr="00375823" w:rsidRDefault="00C6194A" w:rsidP="0033488E">
            <w:pPr>
              <w:pStyle w:val="a4"/>
              <w:numPr>
                <w:ilvl w:val="0"/>
                <w:numId w:val="24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игра «Волейбол»</w:t>
            </w:r>
          </w:p>
        </w:tc>
      </w:tr>
      <w:tr w:rsidR="00CB0C28" w:rsidRPr="00375823" w14:paraId="02472C2E" w14:textId="77777777" w:rsidTr="00C6194A">
        <w:trPr>
          <w:trHeight w:val="266"/>
        </w:trPr>
        <w:tc>
          <w:tcPr>
            <w:tcW w:w="0" w:type="auto"/>
          </w:tcPr>
          <w:p w14:paraId="67F9FC58" w14:textId="26FB02DC" w:rsidR="00CB0C28" w:rsidRPr="00375823" w:rsidRDefault="00F6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CB0C28" w:rsidRPr="003758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4607" w:type="dxa"/>
          </w:tcPr>
          <w:p w14:paraId="7C52AC0F" w14:textId="616537ED" w:rsidR="00CB0C28" w:rsidRPr="00375823" w:rsidRDefault="00CB0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«Каникул</w:t>
            </w:r>
            <w:r w:rsidR="00C6194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 xml:space="preserve"> без опасности»</w:t>
            </w:r>
          </w:p>
        </w:tc>
        <w:tc>
          <w:tcPr>
            <w:tcW w:w="4990" w:type="dxa"/>
          </w:tcPr>
          <w:p w14:paraId="0A9FB177" w14:textId="0D03B1BE" w:rsidR="00CB0C28" w:rsidRDefault="00CB0C28" w:rsidP="0037582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«Обязанности пассажира»</w:t>
            </w:r>
          </w:p>
          <w:p w14:paraId="2B67D901" w14:textId="61C68D94" w:rsidR="00CB0C28" w:rsidRDefault="00CB0C28" w:rsidP="0037582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«Пешеходный переход, безопасный путь»</w:t>
            </w:r>
          </w:p>
          <w:p w14:paraId="6AF69E36" w14:textId="77777777" w:rsidR="00CB0C28" w:rsidRDefault="008013F4" w:rsidP="003348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</w:t>
            </w:r>
          </w:p>
          <w:p w14:paraId="49FCCCBC" w14:textId="3DFB50FF" w:rsidR="00AC44B8" w:rsidRPr="0033488E" w:rsidRDefault="00AC44B8" w:rsidP="003348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Рисунки цветными мелками</w:t>
            </w:r>
          </w:p>
        </w:tc>
      </w:tr>
      <w:tr w:rsidR="00CB0C28" w:rsidRPr="00375823" w14:paraId="66E59167" w14:textId="77777777" w:rsidTr="00C6194A">
        <w:trPr>
          <w:trHeight w:val="266"/>
        </w:trPr>
        <w:tc>
          <w:tcPr>
            <w:tcW w:w="0" w:type="auto"/>
          </w:tcPr>
          <w:p w14:paraId="7F76990E" w14:textId="00921EE9" w:rsidR="00CB0C28" w:rsidRPr="00375823" w:rsidRDefault="00F6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мая</w:t>
            </w:r>
          </w:p>
        </w:tc>
        <w:tc>
          <w:tcPr>
            <w:tcW w:w="4607" w:type="dxa"/>
          </w:tcPr>
          <w:p w14:paraId="03DA9EB6" w14:textId="031F63A8" w:rsidR="00CB0C28" w:rsidRPr="00375823" w:rsidRDefault="00CB0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«Каникулы без опасности»</w:t>
            </w:r>
          </w:p>
        </w:tc>
        <w:tc>
          <w:tcPr>
            <w:tcW w:w="4990" w:type="dxa"/>
          </w:tcPr>
          <w:p w14:paraId="75075074" w14:textId="77777777" w:rsidR="00CB0C28" w:rsidRDefault="00CB0C28" w:rsidP="0038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«Обязанности велосипедиста»</w:t>
            </w:r>
          </w:p>
          <w:p w14:paraId="34A67604" w14:textId="36A6E1F2" w:rsidR="00CB0C28" w:rsidRDefault="00CB0C28" w:rsidP="0038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безопасности на дороге</w:t>
            </w:r>
          </w:p>
          <w:p w14:paraId="710A454D" w14:textId="72DF1115" w:rsidR="00CB0C28" w:rsidRDefault="00CC4D27" w:rsidP="0038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 в Музей</w:t>
            </w:r>
          </w:p>
          <w:p w14:paraId="3211909C" w14:textId="6EAE016B" w:rsidR="00CB0C28" w:rsidRPr="00380084" w:rsidRDefault="00CC4D27" w:rsidP="0038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C4D27">
              <w:rPr>
                <w:rFonts w:ascii="Times New Roman" w:hAnsi="Times New Roman" w:cs="Times New Roman"/>
                <w:sz w:val="28"/>
                <w:szCs w:val="28"/>
              </w:rPr>
              <w:t>Вредные привычки Конкурс рисунков</w:t>
            </w:r>
          </w:p>
        </w:tc>
      </w:tr>
      <w:tr w:rsidR="00CB0C28" w:rsidRPr="00375823" w14:paraId="4E4C0D3F" w14:textId="77777777" w:rsidTr="00C6194A">
        <w:trPr>
          <w:trHeight w:val="266"/>
        </w:trPr>
        <w:tc>
          <w:tcPr>
            <w:tcW w:w="0" w:type="auto"/>
          </w:tcPr>
          <w:p w14:paraId="1008095E" w14:textId="41D6C941" w:rsidR="00CB0C28" w:rsidRPr="00375823" w:rsidRDefault="00F6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0C28" w:rsidRPr="00375823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607" w:type="dxa"/>
          </w:tcPr>
          <w:p w14:paraId="1F5C12AC" w14:textId="77777777" w:rsidR="00CB0C28" w:rsidRPr="00375823" w:rsidRDefault="00CB0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«Каникулы  без опасности»</w:t>
            </w:r>
          </w:p>
        </w:tc>
        <w:tc>
          <w:tcPr>
            <w:tcW w:w="4990" w:type="dxa"/>
          </w:tcPr>
          <w:p w14:paraId="2A451AD1" w14:textId="0022F385" w:rsidR="00CB0C28" w:rsidRPr="00F62CE8" w:rsidRDefault="00CB0C28" w:rsidP="00F62CE8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62CE8">
              <w:rPr>
                <w:rFonts w:ascii="Times New Roman" w:hAnsi="Times New Roman" w:cs="Times New Roman"/>
                <w:sz w:val="28"/>
                <w:szCs w:val="28"/>
              </w:rPr>
              <w:t>Инструктаж «Правила поведения в общественных местах»</w:t>
            </w:r>
          </w:p>
          <w:p w14:paraId="38227E98" w14:textId="7615025C" w:rsidR="00CB0C28" w:rsidRPr="00F62CE8" w:rsidRDefault="00A37597" w:rsidP="00F62CE8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«Мероприятие День защиты детей»</w:t>
            </w:r>
          </w:p>
          <w:p w14:paraId="1E5F6FAD" w14:textId="6FCD85AE" w:rsidR="00CB0C28" w:rsidRPr="00380084" w:rsidRDefault="00CB0C28" w:rsidP="00F62CE8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C6194A">
              <w:rPr>
                <w:rFonts w:ascii="Times New Roman" w:hAnsi="Times New Roman" w:cs="Times New Roman"/>
                <w:sz w:val="28"/>
                <w:szCs w:val="28"/>
              </w:rPr>
              <w:t>ход в парк «Сосновая роща» (на мастер классы)</w:t>
            </w:r>
          </w:p>
        </w:tc>
      </w:tr>
      <w:tr w:rsidR="00CB0C28" w:rsidRPr="00375823" w14:paraId="5389499E" w14:textId="77777777" w:rsidTr="00C6194A">
        <w:trPr>
          <w:trHeight w:val="250"/>
        </w:trPr>
        <w:tc>
          <w:tcPr>
            <w:tcW w:w="0" w:type="auto"/>
          </w:tcPr>
          <w:p w14:paraId="56A51C14" w14:textId="5DF3FEB4" w:rsidR="00CB0C28" w:rsidRPr="00375823" w:rsidRDefault="00F6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B0C28" w:rsidRPr="00375823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607" w:type="dxa"/>
          </w:tcPr>
          <w:p w14:paraId="1732FE37" w14:textId="224EABC0" w:rsidR="00CB0C28" w:rsidRPr="00375823" w:rsidRDefault="00CB0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62CE8">
              <w:rPr>
                <w:rFonts w:ascii="Times New Roman" w:hAnsi="Times New Roman" w:cs="Times New Roman"/>
                <w:sz w:val="28"/>
                <w:szCs w:val="28"/>
              </w:rPr>
              <w:t>Мы дружные дети великой страны</w:t>
            </w: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90" w:type="dxa"/>
          </w:tcPr>
          <w:p w14:paraId="1A4F3A62" w14:textId="351DB0E5" w:rsidR="00CB0C28" w:rsidRDefault="00CB0C28" w:rsidP="0038008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по </w:t>
            </w:r>
            <w:r w:rsidR="00DD2642">
              <w:rPr>
                <w:rFonts w:ascii="Times New Roman" w:hAnsi="Times New Roman" w:cs="Times New Roman"/>
                <w:sz w:val="28"/>
                <w:szCs w:val="28"/>
              </w:rPr>
              <w:t>медиа безопасности</w:t>
            </w:r>
          </w:p>
          <w:p w14:paraId="6C7F7021" w14:textId="1E39343D" w:rsidR="00CB0C28" w:rsidRDefault="00CB0C28" w:rsidP="0038008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на железной дороге</w:t>
            </w:r>
            <w:r w:rsidR="00F62C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(викторина)</w:t>
            </w:r>
          </w:p>
          <w:p w14:paraId="6FFD9A78" w14:textId="77777777" w:rsidR="00CB0C28" w:rsidRDefault="00CB0C28" w:rsidP="0038008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Безопасность на водных объектах в летний период</w:t>
            </w:r>
          </w:p>
          <w:p w14:paraId="6F1BF0CA" w14:textId="28296E76" w:rsidR="00CB0C28" w:rsidRDefault="00CB0C28" w:rsidP="0038008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 в парк</w:t>
            </w:r>
            <w:r w:rsidR="00201218">
              <w:rPr>
                <w:rFonts w:ascii="Times New Roman" w:hAnsi="Times New Roman" w:cs="Times New Roman"/>
                <w:sz w:val="28"/>
                <w:szCs w:val="28"/>
              </w:rPr>
              <w:t xml:space="preserve"> Горького</w:t>
            </w:r>
          </w:p>
          <w:p w14:paraId="1DF177AF" w14:textId="77777777" w:rsidR="00CB0C28" w:rsidRPr="00380084" w:rsidRDefault="00CB0C28" w:rsidP="0038008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</w:tc>
      </w:tr>
      <w:tr w:rsidR="00CB0C28" w:rsidRPr="00375823" w14:paraId="7E7B1705" w14:textId="77777777" w:rsidTr="00C6194A">
        <w:trPr>
          <w:trHeight w:val="266"/>
        </w:trPr>
        <w:tc>
          <w:tcPr>
            <w:tcW w:w="0" w:type="auto"/>
          </w:tcPr>
          <w:p w14:paraId="54DA1275" w14:textId="4EC63243" w:rsidR="00CB0C28" w:rsidRPr="00375823" w:rsidRDefault="00F6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CB0C28" w:rsidRPr="00375823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607" w:type="dxa"/>
          </w:tcPr>
          <w:p w14:paraId="4D02E719" w14:textId="77777777" w:rsidR="00CB0C28" w:rsidRPr="00375823" w:rsidRDefault="00CB0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«Мы дружные дети великой страны»</w:t>
            </w:r>
          </w:p>
        </w:tc>
        <w:tc>
          <w:tcPr>
            <w:tcW w:w="4990" w:type="dxa"/>
          </w:tcPr>
          <w:p w14:paraId="036886B3" w14:textId="0022EFFA" w:rsidR="00CB0C28" w:rsidRDefault="00CB0C28" w:rsidP="0038008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«Религии народов мира»</w:t>
            </w:r>
          </w:p>
          <w:p w14:paraId="5C04219F" w14:textId="77777777" w:rsidR="00CB0C28" w:rsidRDefault="00CB0C28" w:rsidP="0038008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«Веселые ладошки»</w:t>
            </w:r>
          </w:p>
          <w:p w14:paraId="258AAB21" w14:textId="77777777" w:rsidR="00CB0C28" w:rsidRDefault="00CB0C28" w:rsidP="0038008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«Традиции народов мира»</w:t>
            </w:r>
          </w:p>
          <w:p w14:paraId="53D3C6B6" w14:textId="1E9A801F" w:rsidR="00CB0C28" w:rsidRPr="00380084" w:rsidRDefault="0010475F" w:rsidP="0038008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Химиков</w:t>
            </w:r>
          </w:p>
        </w:tc>
      </w:tr>
      <w:tr w:rsidR="00CB0C28" w:rsidRPr="00375823" w14:paraId="30E9FF1A" w14:textId="77777777" w:rsidTr="00C6194A">
        <w:trPr>
          <w:trHeight w:val="266"/>
        </w:trPr>
        <w:tc>
          <w:tcPr>
            <w:tcW w:w="0" w:type="auto"/>
          </w:tcPr>
          <w:p w14:paraId="532F1207" w14:textId="5610E65C" w:rsidR="00CB0C28" w:rsidRPr="00375823" w:rsidRDefault="00F6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B0C28" w:rsidRPr="00375823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607" w:type="dxa"/>
          </w:tcPr>
          <w:p w14:paraId="4FD37015" w14:textId="77777777" w:rsidR="00CB0C28" w:rsidRPr="00375823" w:rsidRDefault="00CB0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«Мы дружные дети великой страны»</w:t>
            </w:r>
          </w:p>
        </w:tc>
        <w:tc>
          <w:tcPr>
            <w:tcW w:w="4990" w:type="dxa"/>
          </w:tcPr>
          <w:p w14:paraId="7D7FB1CA" w14:textId="77777777" w:rsidR="00CB0C28" w:rsidRDefault="00CB0C28" w:rsidP="009D11A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«Обязанности пассажира»</w:t>
            </w:r>
          </w:p>
          <w:p w14:paraId="26D47C42" w14:textId="085900A5" w:rsidR="00CB0C28" w:rsidRDefault="00CB0C28" w:rsidP="009D11A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r w:rsidR="008B1EB2">
              <w:rPr>
                <w:rFonts w:ascii="Times New Roman" w:hAnsi="Times New Roman" w:cs="Times New Roman"/>
                <w:sz w:val="28"/>
                <w:szCs w:val="28"/>
              </w:rPr>
              <w:t>УНИКС</w:t>
            </w:r>
          </w:p>
          <w:p w14:paraId="40AFBCC7" w14:textId="6EA1FE72" w:rsidR="00CB0C28" w:rsidRPr="009D11AD" w:rsidRDefault="00572D2E" w:rsidP="009D11A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«Герои мультфильмов»</w:t>
            </w:r>
          </w:p>
        </w:tc>
      </w:tr>
      <w:tr w:rsidR="00CB0C28" w:rsidRPr="00375823" w14:paraId="5865D80B" w14:textId="77777777" w:rsidTr="00C6194A">
        <w:trPr>
          <w:trHeight w:val="266"/>
        </w:trPr>
        <w:tc>
          <w:tcPr>
            <w:tcW w:w="0" w:type="auto"/>
          </w:tcPr>
          <w:p w14:paraId="1BEC5600" w14:textId="115E8E1D" w:rsidR="00CB0C28" w:rsidRPr="00375823" w:rsidRDefault="00F6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33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C28" w:rsidRPr="00375823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</w:p>
        </w:tc>
        <w:tc>
          <w:tcPr>
            <w:tcW w:w="4607" w:type="dxa"/>
          </w:tcPr>
          <w:p w14:paraId="54ABF166" w14:textId="77777777" w:rsidR="00CB0C28" w:rsidRPr="00375823" w:rsidRDefault="00CB0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«Мы дружные дети великой страны»</w:t>
            </w:r>
          </w:p>
        </w:tc>
        <w:tc>
          <w:tcPr>
            <w:tcW w:w="4990" w:type="dxa"/>
          </w:tcPr>
          <w:p w14:paraId="6358C71F" w14:textId="77777777" w:rsidR="00CB0C28" w:rsidRDefault="00CB0C28" w:rsidP="009D11A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страницам сказок…….</w:t>
            </w:r>
          </w:p>
          <w:p w14:paraId="5FDBCDC5" w14:textId="77777777" w:rsidR="00CB0C28" w:rsidRDefault="00CB0C28" w:rsidP="009D11A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гостях у сказки» театрализованное мероприятие</w:t>
            </w:r>
          </w:p>
          <w:p w14:paraId="0E71F2C9" w14:textId="77777777" w:rsidR="00CB0C28" w:rsidRDefault="00CB0C28" w:rsidP="009D11A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 в парк Урицкого</w:t>
            </w:r>
          </w:p>
          <w:p w14:paraId="447BB1EE" w14:textId="77777777" w:rsidR="00CB0C28" w:rsidRPr="009D11AD" w:rsidRDefault="00CB0C28" w:rsidP="009D11A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детского художественного фильма</w:t>
            </w:r>
          </w:p>
        </w:tc>
      </w:tr>
      <w:tr w:rsidR="00CB0C28" w:rsidRPr="00375823" w14:paraId="64E3E6CD" w14:textId="77777777" w:rsidTr="00C6194A">
        <w:trPr>
          <w:trHeight w:val="266"/>
        </w:trPr>
        <w:tc>
          <w:tcPr>
            <w:tcW w:w="0" w:type="auto"/>
          </w:tcPr>
          <w:p w14:paraId="561DFD01" w14:textId="5FCEB415" w:rsidR="00CB0C28" w:rsidRPr="00375823" w:rsidRDefault="00F6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33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C28" w:rsidRPr="00375823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</w:p>
        </w:tc>
        <w:tc>
          <w:tcPr>
            <w:tcW w:w="4607" w:type="dxa"/>
          </w:tcPr>
          <w:p w14:paraId="577FF57D" w14:textId="77777777" w:rsidR="00CB0C28" w:rsidRPr="00375823" w:rsidRDefault="00CB0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«Мы дружные дети великой страны»</w:t>
            </w:r>
          </w:p>
        </w:tc>
        <w:tc>
          <w:tcPr>
            <w:tcW w:w="4990" w:type="dxa"/>
          </w:tcPr>
          <w:p w14:paraId="02582C27" w14:textId="77777777" w:rsidR="002A52C6" w:rsidRDefault="00CB0C28" w:rsidP="002A52C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A52C6">
              <w:rPr>
                <w:rFonts w:ascii="Times New Roman" w:hAnsi="Times New Roman" w:cs="Times New Roman"/>
                <w:sz w:val="28"/>
                <w:szCs w:val="28"/>
              </w:rPr>
              <w:t xml:space="preserve"> – «Вместе мы сила….»                       беседа</w:t>
            </w:r>
          </w:p>
          <w:p w14:paraId="4C5C432D" w14:textId="77777777" w:rsidR="002A52C6" w:rsidRDefault="00CB0C28" w:rsidP="002A52C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A52C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2A52C6" w:rsidRPr="002A52C6">
              <w:rPr>
                <w:rFonts w:ascii="Times New Roman" w:hAnsi="Times New Roman" w:cs="Times New Roman"/>
                <w:sz w:val="28"/>
                <w:szCs w:val="28"/>
              </w:rPr>
              <w:t>Поход в музей Татарской слободы</w:t>
            </w:r>
          </w:p>
          <w:p w14:paraId="661F96AA" w14:textId="23F71473" w:rsidR="00CB0C28" w:rsidRPr="00201218" w:rsidRDefault="00CB0C28" w:rsidP="00201218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A52C6">
              <w:rPr>
                <w:rFonts w:ascii="Times New Roman" w:hAnsi="Times New Roman" w:cs="Times New Roman"/>
                <w:sz w:val="28"/>
                <w:szCs w:val="28"/>
              </w:rPr>
              <w:t>Шашечный турнир</w:t>
            </w:r>
          </w:p>
        </w:tc>
      </w:tr>
      <w:tr w:rsidR="00796E79" w:rsidRPr="00375823" w14:paraId="00CC3BE7" w14:textId="77777777" w:rsidTr="00C6194A">
        <w:trPr>
          <w:trHeight w:val="250"/>
        </w:trPr>
        <w:tc>
          <w:tcPr>
            <w:tcW w:w="0" w:type="auto"/>
          </w:tcPr>
          <w:p w14:paraId="161A27A8" w14:textId="731B67EA" w:rsidR="00796E79" w:rsidRPr="00375823" w:rsidRDefault="00796E79" w:rsidP="0079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</w:p>
        </w:tc>
        <w:tc>
          <w:tcPr>
            <w:tcW w:w="4607" w:type="dxa"/>
          </w:tcPr>
          <w:p w14:paraId="04702210" w14:textId="20395D18" w:rsidR="00796E79" w:rsidRPr="00375823" w:rsidRDefault="00796E79" w:rsidP="0079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«О, лучезарный родной язык»</w:t>
            </w:r>
          </w:p>
        </w:tc>
        <w:tc>
          <w:tcPr>
            <w:tcW w:w="4990" w:type="dxa"/>
          </w:tcPr>
          <w:p w14:paraId="5CD784F8" w14:textId="77777777" w:rsidR="00796E79" w:rsidRDefault="00796E79" w:rsidP="00796E79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«Обязанности пешехода»</w:t>
            </w:r>
          </w:p>
          <w:p w14:paraId="53151108" w14:textId="591E13B0" w:rsidR="00796E79" w:rsidRDefault="00726D8C" w:rsidP="00796E79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 в парк</w:t>
            </w:r>
            <w:r w:rsidR="00201218">
              <w:rPr>
                <w:rFonts w:ascii="Times New Roman" w:hAnsi="Times New Roman" w:cs="Times New Roman"/>
                <w:sz w:val="28"/>
                <w:szCs w:val="28"/>
              </w:rPr>
              <w:t xml:space="preserve"> Чёрное озеро</w:t>
            </w:r>
          </w:p>
          <w:p w14:paraId="6A3B522B" w14:textId="77777777" w:rsidR="00796E79" w:rsidRPr="009D11AD" w:rsidRDefault="00796E79" w:rsidP="00796E79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«Моя мечта….»</w:t>
            </w:r>
          </w:p>
        </w:tc>
      </w:tr>
      <w:tr w:rsidR="00796E79" w:rsidRPr="00375823" w14:paraId="6D703780" w14:textId="77777777" w:rsidTr="00C6194A">
        <w:trPr>
          <w:trHeight w:val="266"/>
        </w:trPr>
        <w:tc>
          <w:tcPr>
            <w:tcW w:w="0" w:type="auto"/>
          </w:tcPr>
          <w:p w14:paraId="3622BF32" w14:textId="72C2038E" w:rsidR="00796E79" w:rsidRPr="00375823" w:rsidRDefault="00796E79" w:rsidP="0079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 xml:space="preserve">июня </w:t>
            </w:r>
          </w:p>
        </w:tc>
        <w:tc>
          <w:tcPr>
            <w:tcW w:w="4607" w:type="dxa"/>
          </w:tcPr>
          <w:p w14:paraId="6E0DB66E" w14:textId="77777777" w:rsidR="00796E79" w:rsidRPr="00375823" w:rsidRDefault="00796E79" w:rsidP="0079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«О, лучезарный родной язык »</w:t>
            </w:r>
          </w:p>
        </w:tc>
        <w:tc>
          <w:tcPr>
            <w:tcW w:w="4990" w:type="dxa"/>
          </w:tcPr>
          <w:p w14:paraId="1F1C9A64" w14:textId="4EAB9338" w:rsidR="00796E79" w:rsidRDefault="00796E79" w:rsidP="00796E7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видеороликов об отряде</w:t>
            </w:r>
          </w:p>
          <w:p w14:paraId="275BAEB2" w14:textId="085DB6D4" w:rsidR="00796E79" w:rsidRDefault="00796E79" w:rsidP="00796E7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«Поведение около открытых водоемов»</w:t>
            </w:r>
          </w:p>
          <w:p w14:paraId="03499745" w14:textId="7333AB23" w:rsidR="00796E79" w:rsidRDefault="00201218" w:rsidP="00796E7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  <w:p w14:paraId="393CD2D0" w14:textId="0A037165" w:rsidR="00796E79" w:rsidRPr="001C256E" w:rsidRDefault="00796E79" w:rsidP="00796E7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Прогулка в парк </w:t>
            </w:r>
            <w:r w:rsidR="00201218">
              <w:rPr>
                <w:rFonts w:ascii="Times New Roman" w:hAnsi="Times New Roman" w:cs="Times New Roman"/>
                <w:sz w:val="28"/>
                <w:szCs w:val="28"/>
              </w:rPr>
              <w:t>Крылья Советов</w:t>
            </w:r>
          </w:p>
        </w:tc>
      </w:tr>
      <w:tr w:rsidR="00796E79" w:rsidRPr="00375823" w14:paraId="71D9F30C" w14:textId="77777777" w:rsidTr="00C6194A">
        <w:trPr>
          <w:trHeight w:val="266"/>
        </w:trPr>
        <w:tc>
          <w:tcPr>
            <w:tcW w:w="0" w:type="auto"/>
          </w:tcPr>
          <w:p w14:paraId="050E145A" w14:textId="3B034135" w:rsidR="00796E79" w:rsidRPr="00375823" w:rsidRDefault="00796E79" w:rsidP="0079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607" w:type="dxa"/>
          </w:tcPr>
          <w:p w14:paraId="082F7513" w14:textId="77777777" w:rsidR="00796E79" w:rsidRPr="00375823" w:rsidRDefault="00796E79" w:rsidP="0079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«О, лучезарный родной язык »</w:t>
            </w:r>
          </w:p>
        </w:tc>
        <w:tc>
          <w:tcPr>
            <w:tcW w:w="4990" w:type="dxa"/>
          </w:tcPr>
          <w:p w14:paraId="1FAB0C1B" w14:textId="72432503" w:rsidR="00796E79" w:rsidRDefault="00201218" w:rsidP="00796E7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«ПДД»</w:t>
            </w:r>
          </w:p>
          <w:p w14:paraId="7FFC361B" w14:textId="4F33A7C7" w:rsidR="00796E79" w:rsidRDefault="00201218" w:rsidP="00796E7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 w:rsidR="00796E79">
              <w:rPr>
                <w:rFonts w:ascii="Times New Roman" w:hAnsi="Times New Roman" w:cs="Times New Roman"/>
                <w:sz w:val="28"/>
                <w:szCs w:val="28"/>
              </w:rPr>
              <w:t xml:space="preserve"> (конкурс стихов)</w:t>
            </w:r>
          </w:p>
          <w:p w14:paraId="09B4A2E5" w14:textId="62CD8983" w:rsidR="00796E79" w:rsidRPr="001C256E" w:rsidRDefault="00195523" w:rsidP="00796E7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Парк Сосновая роща</w:t>
            </w:r>
          </w:p>
        </w:tc>
      </w:tr>
      <w:tr w:rsidR="00796E79" w:rsidRPr="00375823" w14:paraId="15298FB3" w14:textId="77777777" w:rsidTr="00C6194A">
        <w:trPr>
          <w:trHeight w:val="266"/>
        </w:trPr>
        <w:tc>
          <w:tcPr>
            <w:tcW w:w="0" w:type="auto"/>
          </w:tcPr>
          <w:p w14:paraId="514DF49E" w14:textId="4000F849" w:rsidR="00796E79" w:rsidRPr="00375823" w:rsidRDefault="00796E79" w:rsidP="0079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607" w:type="dxa"/>
          </w:tcPr>
          <w:p w14:paraId="36AE228C" w14:textId="77777777" w:rsidR="00796E79" w:rsidRPr="00375823" w:rsidRDefault="00796E79" w:rsidP="0079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«О, лучезарный родной язык »</w:t>
            </w:r>
          </w:p>
        </w:tc>
        <w:tc>
          <w:tcPr>
            <w:tcW w:w="4990" w:type="dxa"/>
          </w:tcPr>
          <w:p w14:paraId="517023D5" w14:textId="0DB0A1F6" w:rsidR="00796E79" w:rsidRPr="00C25B47" w:rsidRDefault="00796E79" w:rsidP="00796E7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="006A0ACA">
              <w:rPr>
                <w:rFonts w:ascii="Times New Roman" w:hAnsi="Times New Roman" w:cs="Times New Roman"/>
                <w:sz w:val="28"/>
                <w:szCs w:val="28"/>
              </w:rPr>
              <w:t>«Школа хороших манер»</w:t>
            </w:r>
          </w:p>
          <w:p w14:paraId="561B8D73" w14:textId="03ECA031" w:rsidR="00796E79" w:rsidRDefault="006A0ACA" w:rsidP="00796E7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 изобразительных искусств</w:t>
            </w:r>
          </w:p>
          <w:p w14:paraId="7A0E6444" w14:textId="77777777" w:rsidR="00796E79" w:rsidRPr="001C256E" w:rsidRDefault="00796E79" w:rsidP="00796E7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 в парк Урицкого</w:t>
            </w:r>
          </w:p>
        </w:tc>
      </w:tr>
      <w:tr w:rsidR="00796E79" w:rsidRPr="00375823" w14:paraId="70107C74" w14:textId="77777777" w:rsidTr="00C6194A">
        <w:trPr>
          <w:trHeight w:val="266"/>
        </w:trPr>
        <w:tc>
          <w:tcPr>
            <w:tcW w:w="0" w:type="auto"/>
          </w:tcPr>
          <w:p w14:paraId="767A7767" w14:textId="777F38A8" w:rsidR="00796E79" w:rsidRPr="00375823" w:rsidRDefault="00796E79" w:rsidP="0079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607" w:type="dxa"/>
          </w:tcPr>
          <w:p w14:paraId="53439F28" w14:textId="123D7034" w:rsidR="00796E79" w:rsidRPr="00375823" w:rsidRDefault="00796E79" w:rsidP="0079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«Наследники великой победы»</w:t>
            </w:r>
          </w:p>
        </w:tc>
        <w:tc>
          <w:tcPr>
            <w:tcW w:w="4990" w:type="dxa"/>
          </w:tcPr>
          <w:p w14:paraId="643D9B5E" w14:textId="0729FFB5" w:rsidR="00796E79" w:rsidRDefault="00477319" w:rsidP="00796E7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Сабантуй</w:t>
            </w:r>
          </w:p>
          <w:p w14:paraId="2A7E5D2F" w14:textId="290389E1" w:rsidR="00796E79" w:rsidRDefault="00796E79" w:rsidP="00796E7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C256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рогулка в парк</w:t>
            </w:r>
            <w:r w:rsidR="00477319">
              <w:rPr>
                <w:rFonts w:ascii="Times New Roman" w:hAnsi="Times New Roman" w:cs="Times New Roman"/>
                <w:sz w:val="28"/>
                <w:szCs w:val="28"/>
              </w:rPr>
              <w:t xml:space="preserve"> Победы</w:t>
            </w:r>
          </w:p>
          <w:p w14:paraId="4CC9AD77" w14:textId="77777777" w:rsidR="00796E79" w:rsidRPr="001C256E" w:rsidRDefault="00796E79" w:rsidP="00796E7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Знатоки дорожных знаков</w:t>
            </w:r>
          </w:p>
        </w:tc>
      </w:tr>
      <w:tr w:rsidR="00796E79" w:rsidRPr="00375823" w14:paraId="166C514E" w14:textId="77777777" w:rsidTr="00C6194A">
        <w:trPr>
          <w:trHeight w:val="250"/>
        </w:trPr>
        <w:tc>
          <w:tcPr>
            <w:tcW w:w="0" w:type="auto"/>
          </w:tcPr>
          <w:p w14:paraId="43836042" w14:textId="22139FEA" w:rsidR="00796E79" w:rsidRPr="00375823" w:rsidRDefault="00796E79" w:rsidP="0079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607" w:type="dxa"/>
          </w:tcPr>
          <w:p w14:paraId="22109008" w14:textId="3E01D1B8" w:rsidR="00796E79" w:rsidRPr="00375823" w:rsidRDefault="00796E79" w:rsidP="0079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«Наследники великой победы»</w:t>
            </w:r>
          </w:p>
        </w:tc>
        <w:tc>
          <w:tcPr>
            <w:tcW w:w="4990" w:type="dxa"/>
          </w:tcPr>
          <w:p w14:paraId="005D5D44" w14:textId="77777777" w:rsidR="00477319" w:rsidRDefault="00477319" w:rsidP="00796E7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 в кино</w:t>
            </w:r>
          </w:p>
          <w:p w14:paraId="6AB6A716" w14:textId="77777777" w:rsidR="00796E79" w:rsidRDefault="00796E79" w:rsidP="00796E7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Танцы в лагере</w:t>
            </w:r>
          </w:p>
          <w:p w14:paraId="7C34F372" w14:textId="36140264" w:rsidR="00796E79" w:rsidRPr="001C256E" w:rsidRDefault="00796E79" w:rsidP="00796E7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«Движение –жизнь (конкурс хореографических номеров)</w:t>
            </w:r>
          </w:p>
        </w:tc>
      </w:tr>
      <w:tr w:rsidR="00796E79" w:rsidRPr="00375823" w14:paraId="782988FA" w14:textId="77777777" w:rsidTr="00C6194A">
        <w:trPr>
          <w:trHeight w:val="266"/>
        </w:trPr>
        <w:tc>
          <w:tcPr>
            <w:tcW w:w="0" w:type="auto"/>
          </w:tcPr>
          <w:p w14:paraId="5477DE99" w14:textId="3217F284" w:rsidR="00796E79" w:rsidRPr="00375823" w:rsidRDefault="00796E79" w:rsidP="0079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607" w:type="dxa"/>
          </w:tcPr>
          <w:p w14:paraId="15A37571" w14:textId="06AB8261" w:rsidR="00796E79" w:rsidRPr="00375823" w:rsidRDefault="00796E79" w:rsidP="0079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«Наследники великой победы»</w:t>
            </w:r>
          </w:p>
        </w:tc>
        <w:tc>
          <w:tcPr>
            <w:tcW w:w="4990" w:type="dxa"/>
          </w:tcPr>
          <w:p w14:paraId="51F074F9" w14:textId="51E35A02" w:rsidR="00796E79" w:rsidRPr="00477319" w:rsidRDefault="00796E79" w:rsidP="0047731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«Береги здоровье»</w:t>
            </w:r>
          </w:p>
          <w:p w14:paraId="10C44469" w14:textId="1C263C6C" w:rsidR="00796E79" w:rsidRDefault="00796E79" w:rsidP="00796E7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7319">
              <w:rPr>
                <w:rFonts w:ascii="Times New Roman" w:hAnsi="Times New Roman" w:cs="Times New Roman"/>
                <w:sz w:val="28"/>
                <w:szCs w:val="28"/>
              </w:rPr>
              <w:t>Конкурс «Король и Королева лагеря»</w:t>
            </w:r>
          </w:p>
          <w:p w14:paraId="54811C5A" w14:textId="77777777" w:rsidR="00796E79" w:rsidRPr="001C256E" w:rsidRDefault="00796E79" w:rsidP="00796E7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 в парк Урицкого</w:t>
            </w:r>
          </w:p>
        </w:tc>
      </w:tr>
      <w:tr w:rsidR="00796E79" w:rsidRPr="00375823" w14:paraId="69A85F00" w14:textId="77777777" w:rsidTr="00C6194A">
        <w:trPr>
          <w:trHeight w:val="266"/>
        </w:trPr>
        <w:tc>
          <w:tcPr>
            <w:tcW w:w="0" w:type="auto"/>
          </w:tcPr>
          <w:p w14:paraId="6C78C851" w14:textId="64C3BCBD" w:rsidR="00796E79" w:rsidRPr="00375823" w:rsidRDefault="00796E79" w:rsidP="0079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607" w:type="dxa"/>
          </w:tcPr>
          <w:p w14:paraId="70A9C209" w14:textId="77777777" w:rsidR="00796E79" w:rsidRPr="00375823" w:rsidRDefault="00796E79" w:rsidP="0079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«Наследники великой победы»</w:t>
            </w:r>
          </w:p>
        </w:tc>
        <w:tc>
          <w:tcPr>
            <w:tcW w:w="4990" w:type="dxa"/>
          </w:tcPr>
          <w:p w14:paraId="3B85C1CA" w14:textId="12B4E1A4" w:rsidR="00796E79" w:rsidRDefault="00796E79" w:rsidP="00796E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  <w:p w14:paraId="1568393A" w14:textId="40BEBEDC" w:rsidR="00796E79" w:rsidRDefault="00605931" w:rsidP="00796E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 ВОВ</w:t>
            </w:r>
          </w:p>
          <w:p w14:paraId="5A682D8D" w14:textId="436E6143" w:rsidR="00796E79" w:rsidRPr="001C256E" w:rsidRDefault="00605931" w:rsidP="00796E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Дворец Земледельцев</w:t>
            </w:r>
          </w:p>
        </w:tc>
      </w:tr>
      <w:tr w:rsidR="00796E79" w:rsidRPr="00375823" w14:paraId="51488E9A" w14:textId="77777777" w:rsidTr="00C6194A">
        <w:trPr>
          <w:trHeight w:val="266"/>
        </w:trPr>
        <w:tc>
          <w:tcPr>
            <w:tcW w:w="0" w:type="auto"/>
          </w:tcPr>
          <w:p w14:paraId="7B516899" w14:textId="41BD35C0" w:rsidR="00796E79" w:rsidRPr="00375823" w:rsidRDefault="00796E79" w:rsidP="0079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607" w:type="dxa"/>
          </w:tcPr>
          <w:p w14:paraId="7D26C178" w14:textId="77777777" w:rsidR="00796E79" w:rsidRPr="00375823" w:rsidRDefault="00796E79" w:rsidP="0079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«Наследники великой победы»</w:t>
            </w:r>
          </w:p>
        </w:tc>
        <w:tc>
          <w:tcPr>
            <w:tcW w:w="4990" w:type="dxa"/>
          </w:tcPr>
          <w:p w14:paraId="52D91D97" w14:textId="6139E1CD" w:rsidR="00796E79" w:rsidRDefault="002A5F06" w:rsidP="00796E7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«Правила поведения в общественных местах»</w:t>
            </w:r>
          </w:p>
          <w:p w14:paraId="6E511394" w14:textId="55EFD1C1" w:rsidR="00796E79" w:rsidRDefault="003735B1" w:rsidP="00796E7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«Письмо солдату»</w:t>
            </w:r>
          </w:p>
          <w:p w14:paraId="3768F9EB" w14:textId="77777777" w:rsidR="00796E79" w:rsidRPr="001C256E" w:rsidRDefault="00796E79" w:rsidP="00796E7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 в парк Д.К. Химиков</w:t>
            </w:r>
          </w:p>
        </w:tc>
      </w:tr>
      <w:tr w:rsidR="00796E79" w:rsidRPr="00375823" w14:paraId="241614D3" w14:textId="77777777" w:rsidTr="00C6194A">
        <w:trPr>
          <w:trHeight w:val="266"/>
        </w:trPr>
        <w:tc>
          <w:tcPr>
            <w:tcW w:w="0" w:type="auto"/>
          </w:tcPr>
          <w:p w14:paraId="679388CD" w14:textId="52294CD6" w:rsidR="00796E79" w:rsidRPr="00375823" w:rsidRDefault="00796E79" w:rsidP="0079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607" w:type="dxa"/>
          </w:tcPr>
          <w:p w14:paraId="21F41F07" w14:textId="77777777" w:rsidR="00796E79" w:rsidRPr="00375823" w:rsidRDefault="00796E79" w:rsidP="0079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23">
              <w:rPr>
                <w:rFonts w:ascii="Times New Roman" w:hAnsi="Times New Roman" w:cs="Times New Roman"/>
                <w:sz w:val="28"/>
                <w:szCs w:val="28"/>
              </w:rPr>
              <w:t>«Наследники великой победы»</w:t>
            </w:r>
          </w:p>
        </w:tc>
        <w:tc>
          <w:tcPr>
            <w:tcW w:w="4990" w:type="dxa"/>
          </w:tcPr>
          <w:p w14:paraId="2D57215E" w14:textId="10522BFD" w:rsidR="00796E79" w:rsidRDefault="003735B1" w:rsidP="00796E79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bookmarkStart w:id="0" w:name="_GoBack"/>
            <w:bookmarkEnd w:id="0"/>
          </w:p>
          <w:p w14:paraId="02A7D41E" w14:textId="2CA1B3BB" w:rsidR="00796E79" w:rsidRDefault="003735B1" w:rsidP="00796E79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Дискотека</w:t>
            </w:r>
          </w:p>
          <w:p w14:paraId="7B812284" w14:textId="7099130D" w:rsidR="00796E79" w:rsidRPr="001C256E" w:rsidRDefault="003735B1" w:rsidP="00796E79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  <w:r w:rsidR="00796E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2A53411" w14:textId="77777777" w:rsidR="00593CCD" w:rsidRPr="00375823" w:rsidRDefault="00593CCD">
      <w:pPr>
        <w:rPr>
          <w:rFonts w:ascii="Times New Roman" w:hAnsi="Times New Roman" w:cs="Times New Roman"/>
          <w:sz w:val="28"/>
          <w:szCs w:val="28"/>
        </w:rPr>
      </w:pPr>
    </w:p>
    <w:sectPr w:rsidR="00593CCD" w:rsidRPr="00375823" w:rsidSect="00375823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079AC"/>
    <w:multiLevelType w:val="hybridMultilevel"/>
    <w:tmpl w:val="88605902"/>
    <w:lvl w:ilvl="0" w:tplc="D8221BDE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7DC3639"/>
    <w:multiLevelType w:val="hybridMultilevel"/>
    <w:tmpl w:val="D090CBC2"/>
    <w:lvl w:ilvl="0" w:tplc="79BA4D2A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92F0626"/>
    <w:multiLevelType w:val="hybridMultilevel"/>
    <w:tmpl w:val="E5D4BB5C"/>
    <w:lvl w:ilvl="0" w:tplc="16FC1020">
      <w:start w:val="1"/>
      <w:numFmt w:val="decimal"/>
      <w:lvlText w:val="%1-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 w15:restartNumberingAfterBreak="0">
    <w:nsid w:val="0BFA1554"/>
    <w:multiLevelType w:val="hybridMultilevel"/>
    <w:tmpl w:val="2376BA70"/>
    <w:lvl w:ilvl="0" w:tplc="60D414E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4F6D5A"/>
    <w:multiLevelType w:val="hybridMultilevel"/>
    <w:tmpl w:val="DADA9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73FC2"/>
    <w:multiLevelType w:val="hybridMultilevel"/>
    <w:tmpl w:val="386CDD56"/>
    <w:lvl w:ilvl="0" w:tplc="BD54D80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7DE59B0"/>
    <w:multiLevelType w:val="hybridMultilevel"/>
    <w:tmpl w:val="133A0CFE"/>
    <w:lvl w:ilvl="0" w:tplc="DD98A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C6873"/>
    <w:multiLevelType w:val="hybridMultilevel"/>
    <w:tmpl w:val="30300A94"/>
    <w:lvl w:ilvl="0" w:tplc="48B6BF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40390"/>
    <w:multiLevelType w:val="hybridMultilevel"/>
    <w:tmpl w:val="143472CC"/>
    <w:lvl w:ilvl="0" w:tplc="59A0AC94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 w15:restartNumberingAfterBreak="0">
    <w:nsid w:val="2CF97946"/>
    <w:multiLevelType w:val="hybridMultilevel"/>
    <w:tmpl w:val="133A0CFE"/>
    <w:lvl w:ilvl="0" w:tplc="DD98A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C676A"/>
    <w:multiLevelType w:val="hybridMultilevel"/>
    <w:tmpl w:val="5762E78E"/>
    <w:lvl w:ilvl="0" w:tplc="6FDCC334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31D9220D"/>
    <w:multiLevelType w:val="hybridMultilevel"/>
    <w:tmpl w:val="A340466A"/>
    <w:lvl w:ilvl="0" w:tplc="54D25476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3615AE1"/>
    <w:multiLevelType w:val="hybridMultilevel"/>
    <w:tmpl w:val="1242E8DE"/>
    <w:lvl w:ilvl="0" w:tplc="0D6C649C">
      <w:start w:val="2"/>
      <w:numFmt w:val="decimal"/>
      <w:lvlText w:val="%1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" w15:restartNumberingAfterBreak="0">
    <w:nsid w:val="3F3A633E"/>
    <w:multiLevelType w:val="hybridMultilevel"/>
    <w:tmpl w:val="5D342AC6"/>
    <w:lvl w:ilvl="0" w:tplc="CC124A1A">
      <w:start w:val="1"/>
      <w:numFmt w:val="decimal"/>
      <w:lvlText w:val="%1-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4" w15:restartNumberingAfterBreak="0">
    <w:nsid w:val="4BE70FC3"/>
    <w:multiLevelType w:val="hybridMultilevel"/>
    <w:tmpl w:val="03CA9E9A"/>
    <w:lvl w:ilvl="0" w:tplc="AC2484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63685"/>
    <w:multiLevelType w:val="hybridMultilevel"/>
    <w:tmpl w:val="1AC677CE"/>
    <w:lvl w:ilvl="0" w:tplc="EC9EF72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905586B"/>
    <w:multiLevelType w:val="hybridMultilevel"/>
    <w:tmpl w:val="9C54DC14"/>
    <w:lvl w:ilvl="0" w:tplc="E084ED7E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5B411253"/>
    <w:multiLevelType w:val="hybridMultilevel"/>
    <w:tmpl w:val="133A0CFE"/>
    <w:lvl w:ilvl="0" w:tplc="DD98A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B2DE3"/>
    <w:multiLevelType w:val="hybridMultilevel"/>
    <w:tmpl w:val="EDD49D7C"/>
    <w:lvl w:ilvl="0" w:tplc="4718ED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E123F"/>
    <w:multiLevelType w:val="hybridMultilevel"/>
    <w:tmpl w:val="2C74A6AE"/>
    <w:lvl w:ilvl="0" w:tplc="2B5CDF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7B65E8"/>
    <w:multiLevelType w:val="hybridMultilevel"/>
    <w:tmpl w:val="AEEE865C"/>
    <w:lvl w:ilvl="0" w:tplc="832EF9E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5F59334B"/>
    <w:multiLevelType w:val="hybridMultilevel"/>
    <w:tmpl w:val="D92AABA4"/>
    <w:lvl w:ilvl="0" w:tplc="227C73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C70A12"/>
    <w:multiLevelType w:val="hybridMultilevel"/>
    <w:tmpl w:val="1F5EA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5D02BE"/>
    <w:multiLevelType w:val="hybridMultilevel"/>
    <w:tmpl w:val="5A2E0B88"/>
    <w:lvl w:ilvl="0" w:tplc="56EC1956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2957BFA"/>
    <w:multiLevelType w:val="hybridMultilevel"/>
    <w:tmpl w:val="6BCE5FCE"/>
    <w:lvl w:ilvl="0" w:tplc="725821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2F2D9B"/>
    <w:multiLevelType w:val="hybridMultilevel"/>
    <w:tmpl w:val="9CACF648"/>
    <w:lvl w:ilvl="0" w:tplc="71A437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24"/>
  </w:num>
  <w:num w:numId="4">
    <w:abstractNumId w:val="17"/>
  </w:num>
  <w:num w:numId="5">
    <w:abstractNumId w:val="25"/>
  </w:num>
  <w:num w:numId="6">
    <w:abstractNumId w:val="21"/>
  </w:num>
  <w:num w:numId="7">
    <w:abstractNumId w:val="14"/>
  </w:num>
  <w:num w:numId="8">
    <w:abstractNumId w:val="7"/>
  </w:num>
  <w:num w:numId="9">
    <w:abstractNumId w:val="12"/>
  </w:num>
  <w:num w:numId="10">
    <w:abstractNumId w:val="8"/>
  </w:num>
  <w:num w:numId="11">
    <w:abstractNumId w:val="10"/>
  </w:num>
  <w:num w:numId="12">
    <w:abstractNumId w:val="2"/>
  </w:num>
  <w:num w:numId="13">
    <w:abstractNumId w:val="13"/>
  </w:num>
  <w:num w:numId="14">
    <w:abstractNumId w:val="16"/>
  </w:num>
  <w:num w:numId="15">
    <w:abstractNumId w:val="1"/>
  </w:num>
  <w:num w:numId="16">
    <w:abstractNumId w:val="0"/>
  </w:num>
  <w:num w:numId="17">
    <w:abstractNumId w:val="5"/>
  </w:num>
  <w:num w:numId="18">
    <w:abstractNumId w:val="20"/>
  </w:num>
  <w:num w:numId="19">
    <w:abstractNumId w:val="11"/>
  </w:num>
  <w:num w:numId="20">
    <w:abstractNumId w:val="3"/>
  </w:num>
  <w:num w:numId="21">
    <w:abstractNumId w:val="23"/>
  </w:num>
  <w:num w:numId="22">
    <w:abstractNumId w:val="15"/>
  </w:num>
  <w:num w:numId="23">
    <w:abstractNumId w:val="9"/>
  </w:num>
  <w:num w:numId="24">
    <w:abstractNumId w:val="6"/>
  </w:num>
  <w:num w:numId="25">
    <w:abstractNumId w:val="4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CCD"/>
    <w:rsid w:val="00064A4E"/>
    <w:rsid w:val="000A5630"/>
    <w:rsid w:val="000B11FA"/>
    <w:rsid w:val="000C6D21"/>
    <w:rsid w:val="0010475F"/>
    <w:rsid w:val="00191994"/>
    <w:rsid w:val="00195523"/>
    <w:rsid w:val="001C256E"/>
    <w:rsid w:val="00201218"/>
    <w:rsid w:val="002A52C6"/>
    <w:rsid w:val="002A5F06"/>
    <w:rsid w:val="0033488E"/>
    <w:rsid w:val="0034595C"/>
    <w:rsid w:val="003735B1"/>
    <w:rsid w:val="003738AC"/>
    <w:rsid w:val="00375823"/>
    <w:rsid w:val="00380084"/>
    <w:rsid w:val="00477319"/>
    <w:rsid w:val="00572D2E"/>
    <w:rsid w:val="00593CCD"/>
    <w:rsid w:val="005C5FA1"/>
    <w:rsid w:val="00605931"/>
    <w:rsid w:val="006A0ACA"/>
    <w:rsid w:val="00726D8C"/>
    <w:rsid w:val="007729C7"/>
    <w:rsid w:val="00796E79"/>
    <w:rsid w:val="008013F4"/>
    <w:rsid w:val="008B1EB2"/>
    <w:rsid w:val="00933CFD"/>
    <w:rsid w:val="00997F4D"/>
    <w:rsid w:val="009D11AD"/>
    <w:rsid w:val="00A37597"/>
    <w:rsid w:val="00AC44B8"/>
    <w:rsid w:val="00C25B47"/>
    <w:rsid w:val="00C30098"/>
    <w:rsid w:val="00C6194A"/>
    <w:rsid w:val="00CB0C28"/>
    <w:rsid w:val="00CC4D27"/>
    <w:rsid w:val="00CD1B6C"/>
    <w:rsid w:val="00DD2642"/>
    <w:rsid w:val="00EB6316"/>
    <w:rsid w:val="00F6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9CFB6"/>
  <w15:docId w15:val="{48C228C4-A6C3-462C-A642-103F12AD8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5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Андреевна</dc:creator>
  <cp:lastModifiedBy>User</cp:lastModifiedBy>
  <cp:revision>9</cp:revision>
  <dcterms:created xsi:type="dcterms:W3CDTF">2024-05-18T05:33:00Z</dcterms:created>
  <dcterms:modified xsi:type="dcterms:W3CDTF">2024-05-18T14:46:00Z</dcterms:modified>
</cp:coreProperties>
</file>